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EF692D">
        <w:rPr>
          <w:sz w:val="24"/>
          <w:szCs w:val="24"/>
        </w:rPr>
        <w:t>405/2026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EF692D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</w:t>
      </w:r>
      <w:r w:rsidR="008D122B" w:rsidRPr="00E648A2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200AFE" w:rsidRPr="00E648A2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E648A2" w:rsidRPr="00E648A2">
        <w:rPr>
          <w:rFonts w:ascii="Times New Roman" w:hAnsi="Times New Roman" w:cs="Times New Roman"/>
          <w:sz w:val="20"/>
          <w:szCs w:val="20"/>
          <w:lang w:eastAsia="pt-BR"/>
        </w:rPr>
        <w:t>4</w:t>
      </w:r>
      <w:r w:rsidR="00D76504" w:rsidRPr="00E648A2">
        <w:rPr>
          <w:rFonts w:ascii="Times New Roman" w:hAnsi="Times New Roman" w:cs="Times New Roman"/>
          <w:sz w:val="20"/>
          <w:szCs w:val="20"/>
          <w:lang w:eastAsia="pt-BR"/>
        </w:rPr>
        <w:t>º TA</w:t>
      </w:r>
      <w:r w:rsidR="00D76504">
        <w:rPr>
          <w:rFonts w:ascii="Times New Roman" w:hAnsi="Times New Roman" w:cs="Times New Roman"/>
          <w:sz w:val="20"/>
          <w:szCs w:val="20"/>
          <w:lang w:eastAsia="pt-BR"/>
        </w:rPr>
        <w:t xml:space="preserve"> ao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 xml:space="preserve">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901D08">
        <w:rPr>
          <w:rFonts w:ascii="Times New Roman" w:hAnsi="Times New Roman" w:cs="Times New Roman"/>
          <w:sz w:val="20"/>
          <w:szCs w:val="20"/>
          <w:lang w:eastAsia="pt-BR"/>
        </w:rPr>
        <w:t>02</w:t>
      </w:r>
      <w:r w:rsidR="00E036FD">
        <w:rPr>
          <w:rFonts w:ascii="Times New Roman" w:hAnsi="Times New Roman" w:cs="Times New Roman"/>
          <w:sz w:val="20"/>
          <w:szCs w:val="20"/>
          <w:lang w:eastAsia="pt-BR"/>
        </w:rPr>
        <w:t>4/2021</w:t>
      </w:r>
      <w:r w:rsidR="00901D08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E648A2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</w:t>
      </w:r>
      <w:r w:rsidR="00EF692D" w:rsidRPr="00E036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EF692D" w:rsidRPr="00E036FD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EF692D" w:rsidRPr="00E036FD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200AFE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do </w:t>
      </w:r>
      <w:r w:rsidR="00E648A2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901D08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Aditivo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ao Contrato nº 02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4/2021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CLARO S.A.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E036FD" w:rsidRP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40.432.544/0001-47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E036FD" w:rsidRP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Telefonia Móvel e Serviço de Internet 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com o</w:t>
      </w:r>
      <w:r w:rsidR="00E036FD" w:rsidRP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fornecimento de aparelhos em comodatopara o CRO/RS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E036FD" w:rsidRDefault="00B61419" w:rsidP="00E036FD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E036FD" w:rsidRPr="00E036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EF692D" w:rsidRPr="00EF692D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</w:t>
      </w:r>
      <w:r w:rsidR="00E648A2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do 4</w:t>
      </w:r>
      <w:r w:rsidR="00E036FD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Aditivo</w:t>
      </w:r>
      <w:r w:rsidR="00E036FD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ao Contrato nº 02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4/2021, firmado entre o CRO/RS e a empresa CLARO S.A., CNPJ n° </w:t>
      </w:r>
      <w:r w:rsidR="00E036FD" w:rsidRP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40.432.544/0001-47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E036F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E036FD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E036FD" w:rsidRP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Telefonia Móvel e Serviço de Internet 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com o</w:t>
      </w:r>
      <w:r w:rsidR="00E036FD" w:rsidRP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fornecimento de aparelhos em comodatopara o CRO/RS</w:t>
      </w:r>
      <w:r w:rsidR="00E036F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E036F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F7695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89</w:t>
      </w:r>
      <w:bookmarkStart w:id="0" w:name="_GoBack"/>
      <w:bookmarkEnd w:id="0"/>
      <w:r w:rsidR="00E648A2"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EF692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 w:rsidRPr="00E648A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EF692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-se, cientifique-se, </w:t>
      </w:r>
      <w:r w:rsidR="00EF692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Rio Grande do Sul</w:t>
      </w:r>
      <w:r w:rsidRPr="00E648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E648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E648A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203DD" w:rsidRDefault="003203DD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EF692D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EF692D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5639"/>
    <w:rsid w:val="000270EF"/>
    <w:rsid w:val="00040D78"/>
    <w:rsid w:val="00065ABA"/>
    <w:rsid w:val="00121293"/>
    <w:rsid w:val="00137AD2"/>
    <w:rsid w:val="00200AFE"/>
    <w:rsid w:val="00265123"/>
    <w:rsid w:val="002E3645"/>
    <w:rsid w:val="003203DD"/>
    <w:rsid w:val="003848B4"/>
    <w:rsid w:val="00393EF5"/>
    <w:rsid w:val="0041011F"/>
    <w:rsid w:val="005E1A28"/>
    <w:rsid w:val="005F5122"/>
    <w:rsid w:val="006D0E93"/>
    <w:rsid w:val="00865384"/>
    <w:rsid w:val="008D122B"/>
    <w:rsid w:val="008E699B"/>
    <w:rsid w:val="00901D08"/>
    <w:rsid w:val="009255AE"/>
    <w:rsid w:val="00952205"/>
    <w:rsid w:val="009621FC"/>
    <w:rsid w:val="00AE60D2"/>
    <w:rsid w:val="00AF6670"/>
    <w:rsid w:val="00B61419"/>
    <w:rsid w:val="00B63C6D"/>
    <w:rsid w:val="00D26350"/>
    <w:rsid w:val="00D52EE0"/>
    <w:rsid w:val="00D67FEE"/>
    <w:rsid w:val="00D76504"/>
    <w:rsid w:val="00DB1F24"/>
    <w:rsid w:val="00E036FD"/>
    <w:rsid w:val="00E548A9"/>
    <w:rsid w:val="00E648A2"/>
    <w:rsid w:val="00EE1F9C"/>
    <w:rsid w:val="00EF692D"/>
    <w:rsid w:val="00F7695C"/>
    <w:rsid w:val="00FA1371"/>
    <w:rsid w:val="00FD6922"/>
    <w:rsid w:val="00FE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24</cp:revision>
  <cp:lastPrinted>2025-12-16T14:08:00Z</cp:lastPrinted>
  <dcterms:created xsi:type="dcterms:W3CDTF">2024-08-28T12:34:00Z</dcterms:created>
  <dcterms:modified xsi:type="dcterms:W3CDTF">2026-08-05T18:06:00Z</dcterms:modified>
</cp:coreProperties>
</file>