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7619C8">
        <w:rPr>
          <w:sz w:val="24"/>
          <w:szCs w:val="24"/>
        </w:rPr>
        <w:t>1</w:t>
      </w:r>
      <w:r w:rsidR="00E140E2">
        <w:rPr>
          <w:sz w:val="24"/>
          <w:szCs w:val="24"/>
        </w:rPr>
        <w:t>8</w:t>
      </w:r>
      <w:r w:rsidR="001B35A9">
        <w:rPr>
          <w:sz w:val="24"/>
          <w:szCs w:val="24"/>
        </w:rPr>
        <w:t>5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1B35A9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º </w:t>
      </w:r>
      <w:r w:rsidR="0072214C">
        <w:rPr>
          <w:rFonts w:ascii="Times New Roman" w:hAnsi="Times New Roman" w:cs="Times New Roman"/>
          <w:sz w:val="20"/>
          <w:szCs w:val="20"/>
          <w:lang w:eastAsia="pt-BR"/>
        </w:rPr>
        <w:t>ADITIVO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868DB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1B35A9">
        <w:rPr>
          <w:rFonts w:ascii="Times New Roman" w:hAnsi="Times New Roman" w:cs="Times New Roman"/>
          <w:sz w:val="20"/>
          <w:szCs w:val="20"/>
          <w:lang w:eastAsia="pt-BR"/>
        </w:rPr>
        <w:t>09</w:t>
      </w:r>
      <w:r w:rsidR="00564565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1B35A9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149B" w:rsidRDefault="00FA1371" w:rsidP="00782F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2D64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designada a funcionária </w:t>
      </w:r>
      <w:r w:rsidR="0070149B" w:rsidRPr="002D64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Zanella </w:t>
      </w:r>
      <w:proofErr w:type="spellStart"/>
      <w:r w:rsidR="0070149B" w:rsidRPr="002D647B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inscrita no CPF sob o nº 409.750.450-91, com endereço profissional neste Regional, para ser a </w:t>
      </w:r>
      <w:r w:rsidR="00D35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TITULAR 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F1008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TA ao Contrato nº 009/2023, firmado entre o CRO/RS e a empresa </w:t>
      </w:r>
      <w:proofErr w:type="spellStart"/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Metalvending</w:t>
      </w:r>
      <w:proofErr w:type="spellEnd"/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Comércio de Máquinas Ltda., para prestação de serviço de locação de máquina de café, com sistema de cobrança já incluso, para o CRO/RS, além do fornecimento de insumos de café, l</w:t>
      </w:r>
      <w:r w:rsidR="002D64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eite, achocolatado e chá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quando solicitado pelo CRO/RS, até o final do contrato.</w:t>
      </w:r>
    </w:p>
    <w:p w:rsidR="00782F19" w:rsidRDefault="00B61419" w:rsidP="00782F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2D64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0149B" w:rsidRPr="002D647B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inscrito no CPF sob o nº 975.654.660-34, com endereço profissional neste Regional, para ser o </w:t>
      </w:r>
      <w:r w:rsidR="00D358CA" w:rsidRPr="00D358CA">
        <w:rPr>
          <w:rFonts w:ascii="Times New Roman" w:hAnsi="Times New Roman" w:cs="Times New Roman"/>
          <w:color w:val="000000" w:themeColor="text1"/>
          <w:sz w:val="20"/>
          <w:szCs w:val="20"/>
        </w:rPr>
        <w:t>FISCAL SUPLENTE</w:t>
      </w:r>
      <w:r w:rsidR="002D64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F1008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TA ao Contrato nº 009/2023, firmado entre o CRO/RS e a empresa </w:t>
      </w:r>
      <w:proofErr w:type="spellStart"/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Metalvending</w:t>
      </w:r>
      <w:proofErr w:type="spellEnd"/>
      <w:r w:rsidR="0070149B" w:rsidRP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Comércio de Máquinas Ltda., para prestação de serviço de locação de máquina de café, com sistema de cobrança já incluso, para o CRO/RS, além do fornecimento de insumos de café, leite, achocolatado e chá , quando solicitado pelo CRO/RS, até o final do contrato.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7014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2D64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01/08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82F1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A683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B2AAD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D3" w:rsidRDefault="00FF3AD3" w:rsidP="00FA1371">
      <w:pPr>
        <w:spacing w:after="0" w:line="240" w:lineRule="auto"/>
      </w:pPr>
      <w:r>
        <w:separator/>
      </w:r>
    </w:p>
  </w:endnote>
  <w:endnote w:type="continuationSeparator" w:id="0">
    <w:p w:rsidR="00FF3AD3" w:rsidRDefault="00FF3AD3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D3" w:rsidRDefault="00FF3AD3" w:rsidP="00FA1371">
      <w:pPr>
        <w:spacing w:after="0" w:line="240" w:lineRule="auto"/>
      </w:pPr>
      <w:r>
        <w:separator/>
      </w:r>
    </w:p>
  </w:footnote>
  <w:footnote w:type="continuationSeparator" w:id="0">
    <w:p w:rsidR="00FF3AD3" w:rsidRDefault="00FF3AD3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65" w:rsidRDefault="00564565" w:rsidP="00FA1371">
    <w:pPr>
      <w:pStyle w:val="Cabealho"/>
      <w:jc w:val="center"/>
    </w:pPr>
  </w:p>
  <w:p w:rsidR="00564565" w:rsidRDefault="00564565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565" w:rsidRPr="00FA1371" w:rsidRDefault="00564565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564565" w:rsidRPr="00FA1371" w:rsidRDefault="00564565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03594C"/>
    <w:rsid w:val="000933AE"/>
    <w:rsid w:val="00114411"/>
    <w:rsid w:val="00121293"/>
    <w:rsid w:val="00137AD2"/>
    <w:rsid w:val="00166F10"/>
    <w:rsid w:val="0019134E"/>
    <w:rsid w:val="001B35A9"/>
    <w:rsid w:val="002868DB"/>
    <w:rsid w:val="002B46CC"/>
    <w:rsid w:val="002D647B"/>
    <w:rsid w:val="002E3645"/>
    <w:rsid w:val="00315CFB"/>
    <w:rsid w:val="00323D90"/>
    <w:rsid w:val="003848B4"/>
    <w:rsid w:val="00393EF5"/>
    <w:rsid w:val="003B2AAD"/>
    <w:rsid w:val="00442D9F"/>
    <w:rsid w:val="0051783F"/>
    <w:rsid w:val="00564565"/>
    <w:rsid w:val="005C3FB5"/>
    <w:rsid w:val="006D0E93"/>
    <w:rsid w:val="0070149B"/>
    <w:rsid w:val="0072214C"/>
    <w:rsid w:val="00756FF6"/>
    <w:rsid w:val="007619C8"/>
    <w:rsid w:val="00782F19"/>
    <w:rsid w:val="008363D4"/>
    <w:rsid w:val="008D122B"/>
    <w:rsid w:val="008E699B"/>
    <w:rsid w:val="0090669B"/>
    <w:rsid w:val="00985CF7"/>
    <w:rsid w:val="00B001C1"/>
    <w:rsid w:val="00B035FD"/>
    <w:rsid w:val="00B35201"/>
    <w:rsid w:val="00B61419"/>
    <w:rsid w:val="00B6342C"/>
    <w:rsid w:val="00BD6D40"/>
    <w:rsid w:val="00C92ACC"/>
    <w:rsid w:val="00CA683A"/>
    <w:rsid w:val="00D20824"/>
    <w:rsid w:val="00D26350"/>
    <w:rsid w:val="00D358CA"/>
    <w:rsid w:val="00D70A9A"/>
    <w:rsid w:val="00DF7CB8"/>
    <w:rsid w:val="00E140E2"/>
    <w:rsid w:val="00E26B6F"/>
    <w:rsid w:val="00E4070D"/>
    <w:rsid w:val="00E548A9"/>
    <w:rsid w:val="00E76DB5"/>
    <w:rsid w:val="00EC239F"/>
    <w:rsid w:val="00F10087"/>
    <w:rsid w:val="00FA1371"/>
    <w:rsid w:val="00FD6922"/>
    <w:rsid w:val="00FF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1CFBC-FA3D-4980-9309-0018F97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2024-10-07T18:35:00Z</cp:lastPrinted>
  <dcterms:created xsi:type="dcterms:W3CDTF">2025-06-30T20:04:00Z</dcterms:created>
  <dcterms:modified xsi:type="dcterms:W3CDTF">2025-06-30T20:04:00Z</dcterms:modified>
</cp:coreProperties>
</file>